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D47" w:rsidRDefault="00887D47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07505" w:rsidRPr="008A3BD8" w:rsidRDefault="00E07505" w:rsidP="00867933">
      <w:pPr>
        <w:pStyle w:val="a5"/>
        <w:spacing w:before="120"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7583F" w:rsidRDefault="0017583F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671E7" w:rsidRPr="00AB619A" w:rsidRDefault="00792A95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</w:t>
      </w:r>
      <w:r w:rsidR="00E671E7" w:rsidRPr="00AB61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ประเมินบุคคล</w:t>
      </w:r>
    </w:p>
    <w:p w:rsidR="00E671E7" w:rsidRPr="00AB619A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B61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เพื่อแต่งตั้งให้ดำรงตำแหน่งประเภทวิชาการ ระดับเชี่ยวชาญ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E0452" w:rsidRPr="008A3BD8" w:rsidRDefault="00BE0452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ชื่อ-สกุล </w:t>
      </w: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ตำแหน่ง...........................................................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(ตำแหน่งเลขที่..............) กลุ่มงาน.................................................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..............................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ฝ่าย/กลุ่ม/ด่าน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ศูนย์ 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………………………………….………………………………………………………………………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4EE4" w:rsidRPr="008A3BD8" w:rsidRDefault="00FD4EE4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D4EE4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ขอประเมินเพื่อแต่งตั้งให้ดำรงตำแหน่ง........................................................(ตำแหน่งเลขที่..............) 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/>
          <w:sz w:val="32"/>
          <w:szCs w:val="32"/>
          <w:cs/>
        </w:rPr>
        <w:t>กอง/สถาบัน/สำนัก...................................................................................................................</w:t>
      </w:r>
      <w:r w:rsidRPr="008A3BD8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A3BD8">
        <w:rPr>
          <w:rFonts w:ascii="TH SarabunIT๙" w:eastAsia="Times New Roman" w:hAnsi="TH SarabunIT๙" w:cs="TH SarabunIT๙" w:hint="cs"/>
          <w:sz w:val="32"/>
          <w:szCs w:val="32"/>
          <w:cs/>
        </w:rPr>
        <w:t>กรมวิชาการเกษตร</w:t>
      </w:r>
    </w:p>
    <w:p w:rsidR="00E671E7" w:rsidRPr="008A3BD8" w:rsidRDefault="00E671E7" w:rsidP="00490D8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71E7" w:rsidRPr="008A3BD8" w:rsidRDefault="00E671E7" w:rsidP="00490D8B">
      <w:pPr>
        <w:spacing w:before="120"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17274" w:rsidRPr="008A3BD8" w:rsidRDefault="00271C59" w:rsidP="00490D8B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1</w:t>
      </w:r>
    </w:p>
    <w:p w:rsidR="00271C59" w:rsidRPr="008A3BD8" w:rsidRDefault="00271C59" w:rsidP="00490D8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A3BD8" w:rsidRPr="008A3BD8" w:rsidTr="00A27A00">
        <w:tc>
          <w:tcPr>
            <w:tcW w:w="9606" w:type="dxa"/>
          </w:tcPr>
          <w:p w:rsidR="00AE05BA" w:rsidRPr="008A3BD8" w:rsidRDefault="00AE05BA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8A3BD8" w:rsidRPr="008A3BD8" w:rsidTr="00A27A00">
        <w:tc>
          <w:tcPr>
            <w:tcW w:w="9606" w:type="dxa"/>
          </w:tcPr>
          <w:p w:rsidR="00AE05BA" w:rsidRPr="008A3BD8" w:rsidRDefault="00FA74ED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64.25pt;margin-top:19.15pt;width:85.05pt;height:113.4pt;z-index:251658240;visibility:visible;mso-position-horizontal-relative:text;mso-position-vertical-relative:text">
                  <v:textbox>
                    <w:txbxContent>
                      <w:p w:rsidR="00FA74ED" w:rsidRDefault="00FA74ED" w:rsidP="00FA74ED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pacing w:val="-6"/>
                            <w:sz w:val="28"/>
                          </w:rPr>
                        </w:pPr>
                      </w:p>
                      <w:p w:rsidR="00FA74ED" w:rsidRDefault="00FA74ED" w:rsidP="00FA74ED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pacing w:val="-6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pacing w:val="-6"/>
                            <w:sz w:val="28"/>
                            <w:cs/>
                          </w:rPr>
                          <w:t>รูปถ่าย</w:t>
                        </w:r>
                      </w:p>
                      <w:p w:rsidR="00FA74ED" w:rsidRPr="00B77719" w:rsidRDefault="00FA74ED" w:rsidP="00FA74ED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</w:pPr>
                        <w:r w:rsidRPr="00BE35AB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>ขนาด 1</w:t>
                        </w:r>
                        <w:r>
                          <w:rPr>
                            <w:rFonts w:ascii="TH SarabunIT๙" w:hAnsi="TH SarabunIT๙" w:cs="TH SarabunIT๙" w:hint="cs"/>
                            <w:spacing w:val="-6"/>
                            <w:sz w:val="28"/>
                            <w:cs/>
                          </w:rPr>
                          <w:t xml:space="preserve"> </w:t>
                        </w:r>
                        <w:r w:rsidRPr="00BE35AB">
                          <w:rPr>
                            <w:rFonts w:ascii="TH SarabunIT๙" w:hAnsi="TH SarabunIT๙" w:cs="TH SarabunIT๙"/>
                            <w:spacing w:val="-6"/>
                            <w:sz w:val="28"/>
                          </w:rPr>
                          <w:t>x</w:t>
                        </w:r>
                        <w:r w:rsidRPr="00BE35AB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 xml:space="preserve"> 1.5</w:t>
                        </w:r>
                        <w:r w:rsidRPr="00BE35AB">
                          <w:rPr>
                            <w:rFonts w:ascii="TH SarabunIT๙" w:hAnsi="TH SarabunIT๙" w:cs="TH SarabunIT๙" w:hint="cs"/>
                            <w:spacing w:val="-6"/>
                            <w:sz w:val="28"/>
                            <w:cs/>
                          </w:rPr>
                          <w:t xml:space="preserve"> </w:t>
                        </w:r>
                        <w:r w:rsidRPr="00BE35AB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>นิ้ว</w:t>
                        </w:r>
                        <w:r w:rsidRPr="00B7771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ภาพสี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br/>
                        </w:r>
                        <w:r w:rsidRPr="00B7771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ถ่ายไม่เกิน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br/>
                        </w:r>
                        <w:r w:rsidRPr="00B7771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6 เดือน</w:t>
                        </w:r>
                      </w:p>
                      <w:p w:rsidR="00FA74ED" w:rsidRPr="00B77719" w:rsidRDefault="00FA74ED" w:rsidP="00FA74ED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(ผู้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B252B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)...................................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t xml:space="preserve"> </w:t>
            </w:r>
          </w:p>
          <w:p w:rsidR="00AE05BA" w:rsidRPr="008A3BD8" w:rsidRDefault="00AE05BA" w:rsidP="00490D8B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(ปัจจุบัน).............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A74E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12562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D634A" w:rsidRDefault="009D634A" w:rsidP="009D6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กลุ่มงาน.......................................................................................................</w:t>
            </w:r>
            <w:r w:rsidR="00FA7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9D634A" w:rsidRDefault="009D634A" w:rsidP="009D634A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ฝ่าย/กลุ่ม/ด่าน/ศูนย์.......................................................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9D634A" w:rsidRDefault="009D634A" w:rsidP="009D6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กอง/สถาบัน/สำนัก....................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.......กรมวิชาการเกษตร</w:t>
            </w:r>
          </w:p>
          <w:p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ดำรงตำแหน่งนี้เมื่อ..............................................................................................</w:t>
            </w:r>
          </w:p>
          <w:p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อัตราเงินเดือนปัจจุบัน......................................................บาท</w:t>
            </w:r>
          </w:p>
          <w:p w:rsidR="00AE05BA" w:rsidRPr="008A3BD8" w:rsidRDefault="005211AB" w:rsidP="00490D8B">
            <w:pPr>
              <w:spacing w:before="120"/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0C2128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กอง/สถาบัน/สำนัก</w:t>
            </w:r>
            <w:r w:rsidR="00574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="0012562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.กรม</w:t>
            </w:r>
            <w:r w:rsidR="001E5889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วิชาการเกษตร</w:t>
            </w:r>
            <w:bookmarkStart w:id="0" w:name="_GoBack"/>
            <w:bookmarkEnd w:id="0"/>
          </w:p>
          <w:p w:rsidR="008A3BD8" w:rsidRDefault="00AE05BA" w:rsidP="008A3BD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ประวัติส่วนตัว (จาก ก.พ.7)</w:t>
            </w:r>
          </w:p>
          <w:p w:rsid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 ................ เดือน .......................... พ.ศ. ....................</w:t>
            </w:r>
          </w:p>
          <w:p w:rsidR="00AE05BA" w:rsidRPr="008A3BD8" w:rsidRDefault="008A3BD8" w:rsidP="008A3BD8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(นับถึงวันที่ยื่นขอประเมิน)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ปี ..................... เดือน </w:t>
            </w:r>
          </w:p>
          <w:p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ประวัติการศึกษา</w:t>
            </w:r>
          </w:p>
          <w:p w:rsidR="00AE05BA" w:rsidRPr="008A3BD8" w:rsidRDefault="009B0B2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คุณวุฒิและสาขาวิชา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:rsidR="001E5889" w:rsidRPr="008A3BD8" w:rsidRDefault="00AE05BA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1E5889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1E5889" w:rsidRPr="008A3BD8" w:rsidRDefault="001E5889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A27A00" w:rsidRPr="008A3BD8" w:rsidRDefault="00A27A00" w:rsidP="00887D47">
            <w:pPr>
              <w:pStyle w:val="a4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..........................................................................  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  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  <w:p w:rsidR="005211AB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5211AB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ใบอนุญาตประกอบวิชาชีพ (ถ้ามี) </w:t>
            </w:r>
          </w:p>
          <w:p w:rsidR="00AE05BA" w:rsidRPr="008A3BD8" w:rsidRDefault="005211AB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วันออกใบอนุญาต.........................................................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.............วันหมดอายุ........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:rsidR="00BB6A95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ระดับสูงขึ้นแต่ละระดับ และการเปลี่ยนแปลงในการดำรงตำแหน่งในสายงานต่าง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ๆ)</w:t>
            </w:r>
          </w:p>
          <w:p w:rsidR="00AE05BA" w:rsidRPr="008A3BD8" w:rsidRDefault="00AE05BA" w:rsidP="00490D8B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7D47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:rsidR="00BB6A95" w:rsidRPr="008A3BD8" w:rsidRDefault="00BB6A95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="00A27A00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="00CF3ABC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CF3ABC" w:rsidRPr="008A3BD8" w:rsidRDefault="00CF3ABC" w:rsidP="00490D8B">
            <w:pPr>
              <w:ind w:firstLine="234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  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  .....................................  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5E7DA1" w:rsidRPr="008A3BD8" w:rsidRDefault="005E7DA1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D47" w:rsidRPr="008A3BD8" w:rsidRDefault="00887D47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ABC" w:rsidRPr="008A3BD8" w:rsidRDefault="00CF3ABC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02BD" w:rsidRPr="008A3BD8" w:rsidRDefault="008802B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3BD8" w:rsidRPr="008A3BD8" w:rsidTr="00A27A00">
        <w:tc>
          <w:tcPr>
            <w:tcW w:w="9606" w:type="dxa"/>
          </w:tcPr>
          <w:p w:rsidR="00BB6A95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</w:p>
        </w:tc>
      </w:tr>
      <w:tr w:rsidR="00AE05BA" w:rsidRPr="008A3BD8" w:rsidTr="00A27A00">
        <w:tc>
          <w:tcPr>
            <w:tcW w:w="9606" w:type="dxa"/>
          </w:tcPr>
          <w:p w:rsidR="00AE05BA" w:rsidRPr="008A3BD8" w:rsidRDefault="00AE05BA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ประวัติการฝึกอบรมและดูงาน</w:t>
            </w:r>
          </w:p>
          <w:p w:rsidR="009B0B2E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  <w:p w:rsidR="00BB6A95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   ............................................  .................................................</w:t>
            </w:r>
          </w:p>
          <w:p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   ............................................  .................................................</w:t>
            </w:r>
          </w:p>
          <w:p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............................................  .................................................</w:t>
            </w:r>
          </w:p>
          <w:p w:rsidR="009B0B2E" w:rsidRPr="008A3BD8" w:rsidRDefault="009B0B2E" w:rsidP="009B0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    ..........................</w:t>
            </w:r>
            <w:r w:rsidR="00AE0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   ............................................  .................................................</w:t>
            </w:r>
          </w:p>
          <w:p w:rsidR="00BB6A95" w:rsidRPr="008A3BD8" w:rsidRDefault="00AE05BA" w:rsidP="00490D8B">
            <w:pPr>
              <w:spacing w:before="120"/>
              <w:ind w:left="216" w:hanging="21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 เป็นหัวหน้า</w:t>
            </w:r>
            <w:r w:rsidR="009B0B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หัวหน้างาน กรรมการ อนุกรรมการ วิทยากร อาจารย์พิเศษ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เป็นต้น)</w:t>
            </w:r>
          </w:p>
          <w:p w:rsidR="00AE05BA" w:rsidRPr="008A3BD8" w:rsidRDefault="00AE05BA" w:rsidP="00490D8B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9B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9B0B2E" w:rsidRPr="008A3BD8" w:rsidRDefault="009B0B2E" w:rsidP="009B0B2E">
            <w:pPr>
              <w:ind w:left="187" w:firstLine="86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13D03" w:rsidRPr="008A3BD8" w:rsidRDefault="00813D03" w:rsidP="00490D8B">
            <w:pPr>
              <w:pStyle w:val="a4"/>
              <w:tabs>
                <w:tab w:val="left" w:pos="4822"/>
              </w:tabs>
              <w:spacing w:before="120"/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ประวัติการประเมินผลการปฏิบัติราชการ (ย้อนหลัง ๒ ปี)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9B0B2E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................</w:t>
            </w:r>
            <w:r w:rsidR="0083548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83548B" w:rsidRDefault="009B0B2E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ระดับ.............</w:t>
            </w:r>
          </w:p>
          <w:p w:rsidR="0083548B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 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 (ตุลาคม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    ระดับ...........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813D03" w:rsidRPr="008A3BD8" w:rsidRDefault="0083548B" w:rsidP="0083548B">
            <w:pPr>
              <w:pStyle w:val="a4"/>
              <w:tabs>
                <w:tab w:val="left" w:pos="2977"/>
              </w:tabs>
              <w:spacing w:before="120"/>
              <w:ind w:left="426" w:right="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(เมษายน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 ระดับ.........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813D03" w:rsidRPr="008A3BD8" w:rsidRDefault="00813D03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11. ประวัติทางวินัย</w:t>
            </w:r>
          </w:p>
          <w:p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="005211AB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เคยถูกลงโทษทางวินัย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="00813D0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:rsidR="0083548B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:rsidR="00813D03" w:rsidRPr="008A3BD8" w:rsidRDefault="0083548B" w:rsidP="0083548B">
            <w:pPr>
              <w:pStyle w:val="a4"/>
              <w:spacing w:line="480" w:lineRule="exact"/>
              <w:ind w:left="425" w:right="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548B">
              <w:rPr>
                <w:rFonts w:ascii="TH SarabunIT๙" w:hAnsi="TH SarabunIT๙" w:cs="TH SarabunIT๙"/>
                <w:sz w:val="60"/>
                <w:szCs w:val="60"/>
                <w:vertAlign w:val="subscript"/>
              </w:rPr>
              <w:sym w:font="Wingdings 2" w:char="F099"/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3D03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:rsidR="001E5889" w:rsidRPr="008A3BD8" w:rsidRDefault="001E5889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05BA" w:rsidRPr="008A3BD8" w:rsidRDefault="00BB6A9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AE05BA" w:rsidRPr="008A3BD8" w:rsidRDefault="00AE05BA" w:rsidP="00490D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05BA" w:rsidRPr="008A3BD8" w:rsidRDefault="00C71E0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AE05B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...............................(ผู้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ขอประเมิน</w:t>
            </w:r>
            <w:r w:rsidR="00A27A00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E05BA" w:rsidRPr="008A3BD8" w:rsidRDefault="00AE05BA" w:rsidP="00490D8B">
            <w:pPr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B6A95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  <w:p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</w:t>
            </w:r>
            <w:r w:rsidR="00DA7AD8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71E0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05BA" w:rsidRPr="008A3BD8" w:rsidRDefault="00AE05B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CD7" w:rsidRPr="008A3BD8" w:rsidRDefault="00982CD7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E0A" w:rsidRPr="008A3BD8" w:rsidRDefault="00C71E0A" w:rsidP="00490D8B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C61AD" w:rsidRPr="008A3BD8" w:rsidRDefault="007C61A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530B6" w:rsidRPr="008A3BD8" w:rsidRDefault="006530B6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8A3BD8" w:rsidRPr="008A3BD8" w:rsidTr="007A139A">
        <w:trPr>
          <w:trHeight w:val="428"/>
        </w:trPr>
        <w:tc>
          <w:tcPr>
            <w:tcW w:w="9672" w:type="dxa"/>
            <w:tcBorders>
              <w:bottom w:val="single" w:sz="4" w:space="0" w:color="auto"/>
            </w:tcBorders>
            <w:vAlign w:val="center"/>
          </w:tcPr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8A3BD8" w:rsidRPr="008A3BD8" w:rsidTr="007A139A">
        <w:trPr>
          <w:trHeight w:val="13183"/>
        </w:trPr>
        <w:tc>
          <w:tcPr>
            <w:tcW w:w="9672" w:type="dxa"/>
            <w:tcBorders>
              <w:bottom w:val="single" w:sz="4" w:space="0" w:color="auto"/>
            </w:tcBorders>
          </w:tcPr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คุณวุฒิการศึกษา 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ถ้ากำหนดไว้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........................)      </w:t>
            </w:r>
            <w:proofErr w:type="gramStart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="002571B6"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="002571B6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ระยะเวลาการดำรงตำแหน่ง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 หรือเคยดำรงตำแหน่งในสายงานที่จะแต่งตั้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งตามคุณวุฒิของบุคคล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 ก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ไม่ตรง  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</w:t>
            </w:r>
            <w:r w:rsidR="00A5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A139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</w:p>
          <w:p w:rsidR="00E46D3A" w:rsidRPr="008A3BD8" w:rsidRDefault="00E46D3A" w:rsidP="00490D8B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</w:t>
            </w:r>
            <w:r w:rsidR="007A139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อยู่ในหลักเกณฑ์ที่จะดำเนินการต่อไปได้แต่ต้องให้คณะกรรมการ</w:t>
            </w:r>
            <w:r w:rsidR="001F55CE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เป็นผู้พิจารณา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ในเรื่องระยะเวลาในการดำรงตำแหน่ง 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)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(ระบุเหตุผล................................................................................)</w:t>
            </w:r>
          </w:p>
          <w:p w:rsidR="007A139A" w:rsidRPr="008A3BD8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45BFC" w:rsidRPr="008A3BD8" w:rsidRDefault="00945BFC" w:rsidP="00490D8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ลงชื่อ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(………………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>……..……………..)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</w:t>
            </w:r>
            <w:r w:rsidR="007C11D3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="002571B6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หัวหน้าหน่วยงานการเจ้าหน้าที่</w:t>
            </w:r>
          </w:p>
          <w:p w:rsidR="00E46D3A" w:rsidRPr="008A3BD8" w:rsidRDefault="00E46D3A" w:rsidP="00490D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วันที่............../..................../.................</w:t>
            </w:r>
          </w:p>
          <w:p w:rsidR="007A139A" w:rsidRPr="00537B5C" w:rsidRDefault="007A139A" w:rsidP="00490D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537B5C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  <w:t>___________________________________________________________________________________</w:t>
            </w:r>
          </w:p>
          <w:p w:rsidR="00010FDA" w:rsidRPr="00537B5C" w:rsidRDefault="00010FDA" w:rsidP="00537B5C">
            <w:pPr>
              <w:spacing w:after="0" w:line="240" w:lineRule="auto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</w:p>
          <w:p w:rsidR="00537B5C" w:rsidRDefault="00537B5C" w:rsidP="00537B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B5C" w:rsidRDefault="00537B5C" w:rsidP="00537B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B5C" w:rsidRPr="008A3BD8" w:rsidRDefault="00537B5C" w:rsidP="00537B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B5C" w:rsidRDefault="00537B5C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:rsidR="0096023D" w:rsidRPr="008A3BD8" w:rsidRDefault="0096023D" w:rsidP="00490D8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 w:rsidR="001F55C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</w:t>
      </w: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ของบุคคล</w:t>
      </w:r>
    </w:p>
    <w:p w:rsidR="000C2128" w:rsidRDefault="0096023D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sz w:val="32"/>
          <w:szCs w:val="32"/>
          <w:cs/>
        </w:rPr>
        <w:t>ชื่อ</w:t>
      </w:r>
      <w:r w:rsidR="00B32DA0" w:rsidRPr="008A3BD8">
        <w:rPr>
          <w:rFonts w:ascii="TH SarabunIT๙" w:hAnsi="TH SarabunIT๙" w:cs="TH SarabunIT๙"/>
          <w:sz w:val="32"/>
          <w:szCs w:val="32"/>
          <w:cs/>
        </w:rPr>
        <w:t>ผู้</w:t>
      </w:r>
      <w:r w:rsidR="00C71E0A" w:rsidRPr="008A3BD8">
        <w:rPr>
          <w:rFonts w:ascii="TH SarabunIT๙" w:hAnsi="TH SarabunIT๙" w:cs="TH SarabunIT๙" w:hint="cs"/>
          <w:sz w:val="32"/>
          <w:szCs w:val="32"/>
          <w:cs/>
        </w:rPr>
        <w:t>ขอประเมิน......................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(ตำแหน่งเลขที่...............)</w:t>
      </w:r>
      <w:r w:rsidR="001F55CE" w:rsidRPr="008A3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...........................................................................................ขอประเมินบุคคลเพื่อดำรงตำแหน่ง................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15FA6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(ตำแหน่งเลขที่</w:t>
      </w:r>
      <w:r w:rsidR="00125623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2DA0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2128" w:rsidRPr="008A3BD8">
        <w:rPr>
          <w:rFonts w:ascii="TH SarabunIT๙" w:hAnsi="TH SarabunIT๙" w:cs="TH SarabunIT๙"/>
          <w:sz w:val="32"/>
          <w:szCs w:val="32"/>
        </w:rPr>
        <w:t>)</w:t>
      </w:r>
      <w:r w:rsidR="000C2128" w:rsidRPr="008A3BD8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21"/>
        <w:gridCol w:w="992"/>
        <w:gridCol w:w="929"/>
      </w:tblGrid>
      <w:tr w:rsidR="00C903D6" w:rsidRPr="0096023D" w:rsidTr="00A678D1">
        <w:tc>
          <w:tcPr>
            <w:tcW w:w="7321" w:type="dxa"/>
            <w:vAlign w:val="center"/>
          </w:tcPr>
          <w:p w:rsidR="00C903D6" w:rsidRPr="0096023D" w:rsidRDefault="00C903D6" w:rsidP="00AE08D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92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:rsidTr="00A678D1">
        <w:tc>
          <w:tcPr>
            <w:tcW w:w="7321" w:type="dxa"/>
            <w:tcBorders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C903D6" w:rsidRPr="00DE442B" w:rsidRDefault="00C903D6" w:rsidP="00A678D1">
            <w:pPr>
              <w:ind w:left="227" w:hanging="22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E442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ยอมรับผลงานของตนเองทั้งในด้านความสำเร็จและความผิดพลาด</w:t>
            </w:r>
          </w:p>
          <w:p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</w:t>
            </w:r>
          </w:p>
          <w:p w:rsidR="00C903D6" w:rsidRPr="0096023D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ให้ดียิ่งขึ้นไปอีกเรื่อย ๆ หรืองานใดที่พบว่ามีปัญหาหรือข้อผิดพลาดก็พยายาม</w:t>
            </w:r>
          </w:p>
          <w:p w:rsidR="00C903D6" w:rsidRPr="006A6B61" w:rsidRDefault="00C903D6" w:rsidP="00A678D1">
            <w:pPr>
              <w:ind w:left="227" w:hanging="2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92" w:type="dxa"/>
            <w:tcBorders>
              <w:bottom w:val="nil"/>
            </w:tcBorders>
          </w:tcPr>
          <w:p w:rsidR="00C903D6" w:rsidRPr="007D5FD1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bottom w:val="nil"/>
            </w:tcBorders>
          </w:tcPr>
          <w:p w:rsidR="00C903D6" w:rsidRPr="007D5FD1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54B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54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ความคิดริเริ่ม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คิดค้นระบบ แนวทาง วิธีดำเนินการใหม่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เพื่อประสิทธิผลของงาน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ให้ข้อเสนอแนะอย่างสมเหตุสมผล และสามารถปฏิบัติได้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แสวงหาความรู้ใหม่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เพิ่มเติมอยู่เสมอ โดยเฉพาะ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สายวิชา/งานของตน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 และ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ก้าวหน้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อยู่ตลอดเวลา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สนใจในงานที่ยิ่งยากซับซ้อน</w:t>
            </w:r>
          </w:p>
          <w:p w:rsidR="00C903D6" w:rsidRPr="006A6B61" w:rsidRDefault="00C903D6" w:rsidP="00A678D1">
            <w:pPr>
              <w:ind w:left="284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การแก้ไขปัญหาและการตัดสินใจ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วิเคราะห์หาสาเหตุก่อนเสมอเมื่อประสบปัญหาใด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A678D1"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ความประพฤติ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รักษาวินัย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A678D1">
        <w:tc>
          <w:tcPr>
            <w:tcW w:w="7321" w:type="dxa"/>
            <w:tcBorders>
              <w:top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สื่อสารกับบุคคล</w:t>
            </w:r>
            <w:proofErr w:type="spellStart"/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ผู้บังคับบัญชา เพื่อนร่วมงาน ผู้รับบริการ 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ยวข้องได้ดี โดยเข้าใจถูกต้องตรงกัน</w:t>
            </w:r>
          </w:p>
          <w:p w:rsidR="00C903D6" w:rsidRPr="00DE442B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E442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-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</w:t>
            </w:r>
          </w:p>
          <w:p w:rsidR="00C903D6" w:rsidRPr="0096023D" w:rsidRDefault="00C903D6" w:rsidP="00A678D1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E442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อย่างถูกต้องเหมาะส</w:t>
            </w:r>
            <w:r w:rsidRPr="00DE4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992" w:type="dxa"/>
            <w:tcBorders>
              <w:top w:val="nil"/>
            </w:tcBorders>
          </w:tcPr>
          <w:p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A678D1">
        <w:trPr>
          <w:trHeight w:val="489"/>
        </w:trPr>
        <w:tc>
          <w:tcPr>
            <w:tcW w:w="7321" w:type="dxa"/>
            <w:vAlign w:val="center"/>
          </w:tcPr>
          <w:p w:rsidR="00C903D6" w:rsidRPr="0096023D" w:rsidRDefault="00C903D6" w:rsidP="007111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ตอนที่ 1 รายการประเมิน</w:t>
            </w:r>
          </w:p>
        </w:tc>
        <w:tc>
          <w:tcPr>
            <w:tcW w:w="992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60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</w:tc>
      </w:tr>
      <w:tr w:rsidR="00C903D6" w:rsidRPr="0096023D" w:rsidTr="00635EED">
        <w:trPr>
          <w:trHeight w:val="489"/>
        </w:trPr>
        <w:tc>
          <w:tcPr>
            <w:tcW w:w="7321" w:type="dxa"/>
            <w:tcBorders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7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การพัฒนาตนเอง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หรือสิ่งที่เป็นความก้าวหน้าทางวิชาการ/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C903D6" w:rsidRPr="0096023D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C903D6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</w:p>
          <w:p w:rsidR="00C903D6" w:rsidRPr="00FE0A7A" w:rsidRDefault="00C903D6" w:rsidP="00A678D1">
            <w:pPr>
              <w:ind w:left="225" w:hanging="2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992" w:type="dxa"/>
            <w:tcBorders>
              <w:bottom w:val="nil"/>
            </w:tcBorders>
          </w:tcPr>
          <w:p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bottom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635EED">
        <w:trPr>
          <w:trHeight w:val="489"/>
        </w:trPr>
        <w:tc>
          <w:tcPr>
            <w:tcW w:w="7321" w:type="dxa"/>
            <w:tcBorders>
              <w:top w:val="nil"/>
              <w:bottom w:val="nil"/>
            </w:tcBorders>
            <w:vAlign w:val="center"/>
          </w:tcPr>
          <w:p w:rsidR="00C903D6" w:rsidRPr="0096023D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วิสัยทัศน์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  <w:p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 คาดกา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รณ์หรือพยากรณ์สถานการณ์ข้างหน้า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อย่างมีหลักการและเหตุผล</w:t>
            </w:r>
          </w:p>
          <w:p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:rsidR="00C903D6" w:rsidRPr="00FE0A7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ทั้งด้านที่เป็นผลโดยตรงหรือผลกระทบ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03D6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  <w:tr w:rsidR="00C903D6" w:rsidRPr="0096023D" w:rsidTr="00635EED">
        <w:trPr>
          <w:trHeight w:val="4448"/>
        </w:trPr>
        <w:tc>
          <w:tcPr>
            <w:tcW w:w="7321" w:type="dxa"/>
            <w:tcBorders>
              <w:top w:val="nil"/>
            </w:tcBorders>
          </w:tcPr>
          <w:p w:rsidR="00C903D6" w:rsidRPr="00661EAA" w:rsidRDefault="00C903D6" w:rsidP="00A678D1">
            <w:pPr>
              <w:spacing w:before="120"/>
              <w:ind w:left="227" w:hanging="2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E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คุณลักษณะอื่น ๆ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โปรดระบุ)</w:t>
            </w:r>
          </w:p>
          <w:p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E0A7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……………………………………………………………………………………………………………….</w:t>
            </w:r>
          </w:p>
          <w:p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:rsidR="00C903D6" w:rsidRPr="00661EAA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1EAA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……………………………………………………………………………………………………………….</w:t>
            </w:r>
          </w:p>
          <w:p w:rsidR="00C903D6" w:rsidRPr="0096023D" w:rsidRDefault="00C903D6" w:rsidP="00A678D1">
            <w:pPr>
              <w:ind w:left="225" w:hanging="225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903D6" w:rsidRPr="0096023D" w:rsidRDefault="00C903D6" w:rsidP="00A678D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9" w:type="dxa"/>
            <w:tcBorders>
              <w:top w:val="nil"/>
            </w:tcBorders>
          </w:tcPr>
          <w:p w:rsidR="00C903D6" w:rsidRPr="0096023D" w:rsidRDefault="00C903D6" w:rsidP="00A678D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03D6" w:rsidRPr="0096023D" w:rsidTr="00A678D1">
        <w:tc>
          <w:tcPr>
            <w:tcW w:w="7321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C903D6" w:rsidRPr="0096023D" w:rsidRDefault="00C903D6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</w:tcPr>
          <w:p w:rsidR="00C903D6" w:rsidRPr="00C903D6" w:rsidRDefault="00C903D6" w:rsidP="00C903D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023D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</w:tc>
      </w:tr>
    </w:tbl>
    <w:p w:rsidR="00C903D6" w:rsidRDefault="00C903D6" w:rsidP="000C212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0575" w:rsidRPr="008A3BD8" w:rsidRDefault="00230575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BD8" w:rsidRPr="008A3BD8" w:rsidTr="00417274">
        <w:tc>
          <w:tcPr>
            <w:tcW w:w="9322" w:type="dxa"/>
            <w:vAlign w:val="center"/>
          </w:tcPr>
          <w:p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88074915"/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96023D" w:rsidRPr="008A3BD8" w:rsidTr="00417274">
        <w:tc>
          <w:tcPr>
            <w:tcW w:w="9322" w:type="dxa"/>
          </w:tcPr>
          <w:p w:rsidR="00661EAA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ผ่านการประเมิน    (ได้คะแนนรวมไม่</w:t>
            </w:r>
            <w:r w:rsidR="00F71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กว่าร้อยละ 60)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 )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(ได้คะแนนรวมไม่ถึงร้อยละ 60)</w:t>
            </w:r>
          </w:p>
          <w:p w:rsidR="0096023D" w:rsidRPr="008A3BD8" w:rsidRDefault="0096023D" w:rsidP="00490D8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(ระบุเหตุผล)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661EAA"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(........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...........)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</w:t>
            </w:r>
          </w:p>
          <w:p w:rsidR="00171FAE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="00661EAA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="00171FAE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............/.................../..............</w:t>
            </w:r>
          </w:p>
          <w:p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EAA" w:rsidRPr="008A3BD8" w:rsidRDefault="00661EAA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23D" w:rsidRPr="008A3BD8" w:rsidRDefault="00171FAE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6023D"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ความเห็นของผู้บังคับบัญชาเหนือขึ้นไป 1 ระดับ 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</w:t>
            </w:r>
            <w:r w:rsidRPr="008A3B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 )  มีความเห็นแตกต่างจากการประเมินข้างต้น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ในแต่ละรายการ ดังนี้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......................................................................................................................................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</w:t>
            </w:r>
            <w:r w:rsidRPr="008A3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</w:t>
            </w:r>
          </w:p>
          <w:p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(.............................................)</w:t>
            </w:r>
          </w:p>
          <w:p w:rsidR="00374FD5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ตำแหน่ง ...................................................</w:t>
            </w:r>
          </w:p>
          <w:p w:rsidR="0096023D" w:rsidRPr="008A3BD8" w:rsidRDefault="00374FD5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วันที่ ............/.................../..............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:rsidR="0096023D" w:rsidRPr="008A3BD8" w:rsidRDefault="0096023D" w:rsidP="00490D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</w:tbl>
    <w:p w:rsidR="0096023D" w:rsidRPr="008A3BD8" w:rsidRDefault="0096023D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FDA" w:rsidRPr="008A3BD8" w:rsidRDefault="00010FD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F7A3F" w:rsidRPr="008A3BD8" w:rsidRDefault="00EF7A3F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1EAA" w:rsidRPr="008A3BD8" w:rsidRDefault="00661E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7DA1" w:rsidRDefault="005E7DA1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903D6" w:rsidRPr="008A3BD8" w:rsidRDefault="00C903D6" w:rsidP="00490D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55943" w:rsidRPr="008A3BD8" w:rsidRDefault="00C55943" w:rsidP="00490D8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F1BEF" w:rsidRPr="008A3BD8" w:rsidRDefault="00AF1BEF" w:rsidP="0023656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แบบเสนอเค้าโครงผลงานและข้อเสนอแนวคิดที่เสนอเพื่อขอรับการประเมิน</w:t>
      </w:r>
    </w:p>
    <w:p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94035068"/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ผลงาน จำนวนไม่เกิน ๓ เรื่อง (โดยเรียงลำดับความดีเด่นหรือความสำคัญ)</w:t>
      </w:r>
    </w:p>
    <w:p w:rsidR="00AF1BEF" w:rsidRPr="008A3BD8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1 </w:t>
      </w:r>
    </w:p>
    <w:p w:rsidR="00CE7253" w:rsidRDefault="00AF1BEF" w:rsidP="00AF1BE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36561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CE7253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</w:t>
      </w:r>
      <w:r w:rsidR="00236561" w:rsidRPr="008A3BD8">
        <w:rPr>
          <w:rFonts w:ascii="TH SarabunIT๙" w:hAnsi="TH SarabunIT๙" w:cs="TH SarabunIT๙"/>
          <w:sz w:val="32"/>
          <w:szCs w:val="32"/>
        </w:rPr>
        <w:t>…</w:t>
      </w:r>
      <w:r w:rsidRPr="008A3BD8">
        <w:rPr>
          <w:rFonts w:ascii="TH SarabunIT๙" w:hAnsi="TH SarabunIT๙" w:cs="TH SarabunIT๙"/>
          <w:sz w:val="32"/>
          <w:szCs w:val="32"/>
        </w:rPr>
        <w:t>……………</w:t>
      </w:r>
    </w:p>
    <w:p w:rsidR="00AF1BEF" w:rsidRPr="008A3BD8" w:rsidRDefault="00AF1BEF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:rsidTr="00A51F4D">
        <w:tc>
          <w:tcPr>
            <w:tcW w:w="4568" w:type="dxa"/>
          </w:tcPr>
          <w:p w:rsidR="00AF1BEF" w:rsidRPr="008A3BD8" w:rsidRDefault="00AF1BEF" w:rsidP="001827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="00537B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 w:rsidR="001827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6355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:rsidR="00AF1BEF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  <w:p w:rsidR="000E7386" w:rsidRPr="008A3BD8" w:rsidRDefault="000E7386" w:rsidP="000E7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A74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637" w:type="dxa"/>
          </w:tcPr>
          <w:p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2"/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2 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:rsidTr="00A51F4D">
        <w:tc>
          <w:tcPr>
            <w:tcW w:w="4568" w:type="dxa"/>
          </w:tcPr>
          <w:p w:rsidR="00AF1BEF" w:rsidRPr="008A3BD8" w:rsidRDefault="00490A67" w:rsidP="00537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:rsidR="00AF1BEF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  <w:p w:rsidR="000E7386" w:rsidRPr="008A3BD8" w:rsidRDefault="000E7386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A74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637" w:type="dxa"/>
          </w:tcPr>
          <w:p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36561" w:rsidRPr="008A3BD8" w:rsidRDefault="00236561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7253" w:rsidRDefault="00CE7253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3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CE7253" w:rsidRDefault="00CE7253" w:rsidP="00A678D1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สัดส่วนของผลงาน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1843"/>
        <w:gridCol w:w="2637"/>
      </w:tblGrid>
      <w:tr w:rsidR="008A3BD8" w:rsidRPr="008A3BD8" w:rsidTr="00A51F4D">
        <w:tc>
          <w:tcPr>
            <w:tcW w:w="4568" w:type="dxa"/>
          </w:tcPr>
          <w:p w:rsidR="00AF1BEF" w:rsidRPr="008A3BD8" w:rsidRDefault="00490A67" w:rsidP="00537B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843" w:type="dxa"/>
          </w:tcPr>
          <w:p w:rsidR="00AF1BEF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สัดส่วนของผลงาน</w:t>
            </w:r>
          </w:p>
          <w:p w:rsidR="000E7386" w:rsidRPr="008A3BD8" w:rsidRDefault="000E7386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A74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637" w:type="dxa"/>
          </w:tcPr>
          <w:p w:rsidR="00AF1BEF" w:rsidRPr="008A3BD8" w:rsidRDefault="00AF1BEF" w:rsidP="00A51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รับผิดชอบในฐานะ</w:t>
            </w: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:rsidTr="00A51F4D">
        <w:tc>
          <w:tcPr>
            <w:tcW w:w="4568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7" w:type="dxa"/>
          </w:tcPr>
          <w:p w:rsidR="00AF1BEF" w:rsidRPr="008A3BD8" w:rsidRDefault="00AF1BEF" w:rsidP="00A51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เค้าโครงผลงาน (บทคัดย่อ)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AF1BEF">
      <w:pPr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F1BEF" w:rsidRPr="008A3BD8" w:rsidRDefault="00AF1BEF" w:rsidP="005A47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ข้อเสนอแนวคิด จำนวน ๑ เรื่อง</w:t>
      </w:r>
    </w:p>
    <w:p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1BEF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36561" w:rsidRPr="00CE725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F1BEF" w:rsidRPr="008A3BD8" w:rsidRDefault="005A4793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A3600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ชื่อผลงานเผยแพร่ 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E7253" w:rsidRPr="008A3BD8" w:rsidRDefault="00CE7253" w:rsidP="00CE7253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3600F" w:rsidRPr="008A3BD8" w:rsidRDefault="00A3600F" w:rsidP="00CE72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ชื่อเอกสารวิชาการ </w:t>
      </w:r>
    </w:p>
    <w:p w:rsidR="00CE7253" w:rsidRDefault="00CE7253" w:rsidP="00CE7253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725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A3600F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7253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7253" w:rsidRPr="008A3BD8" w:rsidRDefault="00CE7253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600F" w:rsidRPr="008A3BD8" w:rsidRDefault="00A3600F" w:rsidP="00A36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1BEF" w:rsidRPr="008A3BD8" w:rsidRDefault="00AF1BEF" w:rsidP="00AF1B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7386" w:rsidRDefault="000E7386" w:rsidP="000A177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A177B" w:rsidRPr="008A3BD8" w:rsidRDefault="000A177B" w:rsidP="000A177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4</w:t>
      </w:r>
    </w:p>
    <w:p w:rsidR="00236561" w:rsidRPr="008A3BD8" w:rsidRDefault="00236561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74FD5" w:rsidRPr="008A3BD8" w:rsidRDefault="006303EB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แบบการเสนอ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</w:p>
    <w:p w:rsidR="006303EB" w:rsidRPr="008A3BD8" w:rsidRDefault="00374FD5" w:rsidP="00490D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74FD5" w:rsidRPr="008A3BD8" w:rsidRDefault="00220634" w:rsidP="00AF1BE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ข้อมูลบุคคล/ตำแหน่ง</w:t>
      </w:r>
    </w:p>
    <w:p w:rsidR="006303EB" w:rsidRPr="008A3BD8" w:rsidRDefault="006303EB" w:rsidP="00490D8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</w:t>
      </w:r>
      <w:r w:rsidR="00374FD5" w:rsidRPr="008A3BD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/>
          <w:sz w:val="32"/>
          <w:szCs w:val="32"/>
          <w:cs/>
        </w:rPr>
        <w:t>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="00374FD5"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Pr="008A3BD8">
        <w:rPr>
          <w:rFonts w:ascii="TH SarabunIT๙" w:hAnsi="TH SarabunIT๙" w:cs="TH SarabunIT๙"/>
          <w:sz w:val="32"/>
          <w:szCs w:val="32"/>
          <w:cs/>
        </w:rPr>
        <w:t>........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171FAE" w:rsidRPr="008A3B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:rsidR="006303EB" w:rsidRPr="008A3BD8" w:rsidRDefault="00946BE9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03E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10FDA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303EB"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10FDA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:rsidR="006303EB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 w:rsidR="00374FD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  <w:r w:rsidR="00032035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94034376"/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27683" w:rsidRPr="008A3BD8" w:rsidRDefault="00171FAE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(ตามที่ ก.พ.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7683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กำหนด)</w:t>
      </w:r>
    </w:p>
    <w:p w:rsidR="00027683" w:rsidRPr="008A3BD8" w:rsidRDefault="001A29AA" w:rsidP="001A29AA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(ถ้าตำแหน่งที่จะแต่งตั้งเป็น</w:t>
      </w:r>
      <w:bookmarkEnd w:id="3"/>
      <w:r w:rsidR="00027683" w:rsidRPr="008A3BD8">
        <w:rPr>
          <w:rFonts w:ascii="TH SarabunIT๙" w:hAnsi="TH SarabunIT๙" w:cs="TH SarabunIT๙" w:hint="cs"/>
          <w:sz w:val="32"/>
          <w:szCs w:val="32"/>
          <w:cs/>
        </w:rPr>
        <w:t>ตำแหน่งเดียวกับตำแหน่งที่ดำรงอยู่ในปัจจุบันให้ระบุ “เช่นเดียวกับข้อ ๑”</w:t>
      </w:r>
      <w:r w:rsidR="000E738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303EB" w:rsidRDefault="006303EB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1BEF" w:rsidRPr="008A3BD8" w:rsidRDefault="00AF1BEF" w:rsidP="0049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1BEF" w:rsidRPr="008A3BD8" w:rsidRDefault="008802BD" w:rsidP="008802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</w:t>
      </w:r>
      <w:r w:rsidR="00AF1BE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ที่เป็นผลการปฏิบัติงานหรือผลสำเร็จของงาน</w:t>
      </w:r>
      <w:r w:rsidR="00D73DD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(โดยเรียงลำดับความดีเด่นหรือความสำคัญ)</w:t>
      </w:r>
    </w:p>
    <w:p w:rsidR="008802BD" w:rsidRPr="008A3BD8" w:rsidRDefault="00AF1BEF" w:rsidP="00AF1BE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</w:t>
      </w:r>
      <w:r w:rsidRPr="001A29A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3DDB" w:rsidRPr="001A2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2FAB" w:rsidRPr="008A3BD8" w:rsidRDefault="00F22FAB" w:rsidP="00AF1B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E14D59" w:rsidRPr="008A3BD8">
        <w:rPr>
          <w:rFonts w:ascii="TH SarabunIT๙" w:hAnsi="TH SarabunIT๙" w:cs="TH SarabunIT๙"/>
          <w:sz w:val="32"/>
          <w:szCs w:val="32"/>
        </w:rPr>
        <w:t>…….</w:t>
      </w:r>
      <w:r w:rsidRPr="008A3B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874216" w:rsidRPr="008A3BD8" w:rsidRDefault="00874216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ทะเบียนวิจัยเลขที่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22FAB" w:rsidRPr="008A3BD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21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 (เดือน ปี พ.ศ. ที่ดำเนินการ)</w:t>
      </w:r>
      <w:r w:rsidR="00874216" w:rsidRPr="008A3BD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22FAB" w:rsidRPr="008A3BD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F22FA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2F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 ความจำเป็น หรือที่มาของการปฏิบัติงาน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Default="007735AC" w:rsidP="00490D8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163A4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ความรู้ ความชำนาญงาน หรือความ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เชี่ยวชาญและประสบก</w:t>
      </w:r>
      <w:r w:rsidR="005163A4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ารณ์</w:t>
      </w:r>
      <w:r w:rsidR="00F22FAB"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หรือแนวคิด หรือข้อกฎหมายที่ใช้ในการ</w:t>
      </w:r>
    </w:p>
    <w:p w:rsidR="00F22FAB" w:rsidRPr="008A3BD8" w:rsidRDefault="00F22FAB" w:rsidP="001A29A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ปฏิบัติงาน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="00105CA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 และเป้าหมายของงาน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5E3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54B68" w:rsidRDefault="007735AC" w:rsidP="00754B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การนำไปใช้ประโยชน์/ผลกระทบ</w:t>
      </w:r>
    </w:p>
    <w:p w:rsidR="001A29AA" w:rsidRPr="008A3BD8" w:rsidRDefault="001A29AA" w:rsidP="00754B6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C9523F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ความยุ่งยากและความซับซ้อนในการดำเนินการ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303EB" w:rsidRPr="008A3BD8" w:rsidRDefault="007735AC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A7F89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583F" w:rsidRPr="008A3BD8" w:rsidRDefault="0017583F" w:rsidP="001758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583F" w:rsidRPr="008A3BD8" w:rsidRDefault="0017583F" w:rsidP="0017583F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303EB" w:rsidRPr="008A3BD8" w:rsidRDefault="0017583F" w:rsidP="00490D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C9523F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การเผยแพร่ผลงาน</w:t>
      </w:r>
      <w:r w:rsidR="003A277E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(พร้อมแนบหลักฐานการเผยแพร่ผลงาน)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A29AA" w:rsidRPr="008A3BD8" w:rsidRDefault="001A29AA" w:rsidP="001A29AA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A1C3B" w:rsidRPr="008A3BD8" w:rsidRDefault="0017583F" w:rsidP="001A29AA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2A1C3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. สัดส่วน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และบทบาทของผู้ขอประเมินและผู้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มีส่วนร่วมใน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  <w:r w:rsidR="002573BC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54A41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695"/>
      </w:tblGrid>
      <w:tr w:rsidR="008A3BD8" w:rsidRPr="008A3BD8" w:rsidTr="00B62B23">
        <w:tc>
          <w:tcPr>
            <w:tcW w:w="3969" w:type="dxa"/>
          </w:tcPr>
          <w:p w:rsidR="002A1C3B" w:rsidRPr="008A3BD8" w:rsidRDefault="00490A67" w:rsidP="007F15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/ตำแหน่ง/สังกัด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 (ถ้ามี)</w:t>
            </w:r>
          </w:p>
        </w:tc>
        <w:tc>
          <w:tcPr>
            <w:tcW w:w="1560" w:type="dxa"/>
          </w:tcPr>
          <w:p w:rsidR="002A1C3B" w:rsidRPr="008A3BD8" w:rsidRDefault="002A1C3B" w:rsidP="00213D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="00490A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573BC" w:rsidRPr="008A3B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573BC" w:rsidRPr="008A3B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3695" w:type="dxa"/>
          </w:tcPr>
          <w:p w:rsidR="002A1C3B" w:rsidRPr="00B62B23" w:rsidRDefault="002A1C3B" w:rsidP="00B62B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ระบุรายละเอียดของผลงาน</w:t>
            </w:r>
            <w:r w:rsidR="00B62B23" w:rsidRPr="00B62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62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เฉพาะส่วนที่ปฏิบัติ</w:t>
            </w:r>
          </w:p>
        </w:tc>
      </w:tr>
      <w:tr w:rsidR="008A3BD8" w:rsidRPr="008A3BD8" w:rsidTr="00B62B23">
        <w:tc>
          <w:tcPr>
            <w:tcW w:w="3969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3BD8" w:rsidRPr="008A3BD8" w:rsidTr="00B62B23">
        <w:tc>
          <w:tcPr>
            <w:tcW w:w="3969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2A1C3B" w:rsidRPr="008A3BD8" w:rsidRDefault="002A1C3B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73BC" w:rsidRPr="008A3BD8" w:rsidTr="00B62B23">
        <w:tc>
          <w:tcPr>
            <w:tcW w:w="3969" w:type="dxa"/>
          </w:tcPr>
          <w:p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573BC" w:rsidRPr="008A3BD8" w:rsidRDefault="002573BC" w:rsidP="00213D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2573BC" w:rsidRPr="008A3BD8" w:rsidRDefault="002573BC" w:rsidP="00213D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90D8B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73BC" w:rsidRPr="008A3BD8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73BC" w:rsidRDefault="002573BC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A29AA" w:rsidRDefault="001A29AA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7386" w:rsidRDefault="000E7386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7583F" w:rsidRDefault="0017583F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E08D0" w:rsidRDefault="00AE08D0" w:rsidP="00AE0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02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:rsidR="00AE08D0" w:rsidRPr="00230575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คำรับรองของ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ผู้ขอ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</w:p>
    <w:p w:rsidR="00AE08D0" w:rsidRPr="00490D8B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ข้างต้นเ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ป็นความจริงทุกประการ</w:t>
      </w:r>
    </w:p>
    <w:p w:rsidR="00AE08D0" w:rsidRPr="00230575" w:rsidRDefault="00AE08D0" w:rsidP="00AE08D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:rsidR="00AE08D0" w:rsidRPr="00490D8B" w:rsidRDefault="00AE08D0" w:rsidP="00AE08D0">
      <w:pPr>
        <w:tabs>
          <w:tab w:val="left" w:pos="467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90D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 คำรับรองของผู้ร่วมจัดทำผลงาน (กรณีเป็นผลงานร่วมกันหลายคน)</w:t>
      </w:r>
    </w:p>
    <w:p w:rsidR="00AE08D0" w:rsidRDefault="00AE08D0" w:rsidP="00AE08D0">
      <w:pPr>
        <w:spacing w:after="0" w:line="240" w:lineRule="auto"/>
        <w:ind w:firstLine="714"/>
        <w:rPr>
          <w:rFonts w:ascii="TH SarabunIT๙" w:hAnsi="TH SarabunIT๙" w:cs="TH SarabunIT๙"/>
          <w:sz w:val="32"/>
          <w:szCs w:val="32"/>
        </w:rPr>
      </w:pPr>
      <w:r w:rsidRPr="0076255C">
        <w:rPr>
          <w:rFonts w:ascii="TH SarabunIT๙" w:hAnsi="TH SarabunIT๙" w:cs="TH SarabunIT๙" w:hint="cs"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</w:t>
      </w:r>
      <w:r w:rsidRPr="007625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8D0" w:rsidRPr="00490D8B" w:rsidRDefault="00AE08D0" w:rsidP="00AE08D0">
      <w:pPr>
        <w:spacing w:after="240" w:line="240" w:lineRule="auto"/>
        <w:ind w:left="721" w:hanging="43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338"/>
      </w:tblGrid>
      <w:tr w:rsidR="00AE08D0" w:rsidTr="00A678D1">
        <w:tc>
          <w:tcPr>
            <w:tcW w:w="4536" w:type="dxa"/>
          </w:tcPr>
          <w:p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338" w:type="dxa"/>
          </w:tcPr>
          <w:p w:rsidR="00AE08D0" w:rsidRDefault="00AE08D0" w:rsidP="00A67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E08D0" w:rsidTr="00A678D1">
        <w:tc>
          <w:tcPr>
            <w:tcW w:w="4536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:rsidTr="00A678D1">
        <w:tc>
          <w:tcPr>
            <w:tcW w:w="4536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08D0" w:rsidTr="00A678D1">
        <w:tc>
          <w:tcPr>
            <w:tcW w:w="4536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38" w:type="dxa"/>
          </w:tcPr>
          <w:p w:rsidR="00AE08D0" w:rsidRDefault="00AE08D0" w:rsidP="00A678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(ผู้บังคับบัญชาที่กำกับดูแล)</w:t>
      </w:r>
    </w:p>
    <w:p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แล้วขอรับรองว่าผลงาน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ข้างต้น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ถูกต้องตรงความเป็นจริงทุกประการ </w:t>
      </w:r>
    </w:p>
    <w:p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ความเห็นอื่น ๆ (ถ้ามี)...........................................................................................................................................</w:t>
      </w:r>
    </w:p>
    <w:p w:rsidR="00AE08D0" w:rsidRPr="00230575" w:rsidRDefault="00AE08D0" w:rsidP="00AE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:rsidR="00AE08D0" w:rsidRPr="00230575" w:rsidRDefault="00AE08D0" w:rsidP="00AE08D0">
      <w:pPr>
        <w:tabs>
          <w:tab w:val="left" w:pos="4678"/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8D0" w:rsidRPr="00230575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305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คำรับรองของผู้บังคับบัญชา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ที่เหนือขึ้นไป 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Default="00AE08D0" w:rsidP="00AE08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8D0" w:rsidRPr="00230575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(ลงชื่อ)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….…………………………………………………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(…….…………….………………………………..)</w:t>
      </w:r>
    </w:p>
    <w:p w:rsidR="00AE08D0" w:rsidRPr="00230575" w:rsidRDefault="00AE08D0" w:rsidP="00AE08D0">
      <w:pPr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Pr="002305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……………..….…………………………………</w:t>
      </w:r>
    </w:p>
    <w:p w:rsidR="00AE08D0" w:rsidRDefault="00AE08D0" w:rsidP="00AE08D0">
      <w:pPr>
        <w:tabs>
          <w:tab w:val="left" w:pos="4678"/>
        </w:tabs>
        <w:spacing w:after="0" w:line="240" w:lineRule="auto"/>
        <w:ind w:left="255"/>
        <w:rPr>
          <w:rFonts w:ascii="TH SarabunIT๙" w:eastAsia="Times New Roman" w:hAnsi="TH SarabunIT๙" w:cs="TH SarabunIT๙"/>
          <w:sz w:val="32"/>
          <w:szCs w:val="32"/>
        </w:rPr>
      </w:pPr>
      <w:r w:rsidRPr="0023057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23057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……...……………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0575">
        <w:rPr>
          <w:rFonts w:ascii="TH SarabunIT๙" w:eastAsia="Times New Roman" w:hAnsi="TH SarabunIT๙" w:cs="TH SarabunIT๙"/>
          <w:sz w:val="32"/>
          <w:szCs w:val="32"/>
        </w:rPr>
        <w:t>……………....…</w:t>
      </w:r>
    </w:p>
    <w:p w:rsidR="00AE08D0" w:rsidRDefault="00AE08D0" w:rsidP="00AE08D0">
      <w:pPr>
        <w:tabs>
          <w:tab w:val="left" w:pos="8364"/>
        </w:tabs>
        <w:spacing w:after="0" w:line="240" w:lineRule="auto"/>
        <w:ind w:left="255"/>
        <w:rPr>
          <w:rFonts w:ascii="TH SarabunIT๙" w:hAnsi="TH SarabunIT๙" w:cs="TH SarabunIT๙"/>
          <w:b/>
          <w:bCs/>
          <w:sz w:val="28"/>
        </w:rPr>
      </w:pPr>
    </w:p>
    <w:p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 w:rsidRPr="008E0DD6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</w:t>
      </w:r>
    </w:p>
    <w:p w:rsidR="00AE08D0" w:rsidRDefault="00AE08D0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8E0DD6">
        <w:rPr>
          <w:rFonts w:ascii="TH SarabunIT๙" w:hAnsi="TH SarabunIT๙" w:cs="TH SarabunIT๙" w:hint="cs"/>
          <w:sz w:val="28"/>
          <w:cs/>
        </w:rPr>
        <w:t>อีกหนึ่งระดับ เว้นแต่ในกรณีที่ผู้บังคับบัญชาดังกล่าวเป็นบุคคลคนเดียวกันก็ให้มีคำรับรองหนึ่งระดับได้</w:t>
      </w:r>
    </w:p>
    <w:p w:rsidR="000F63BB" w:rsidRDefault="000F63BB" w:rsidP="00AE08D0">
      <w:pPr>
        <w:tabs>
          <w:tab w:val="left" w:pos="1134"/>
        </w:tabs>
        <w:spacing w:after="0" w:line="240" w:lineRule="auto"/>
        <w:ind w:left="255"/>
        <w:rPr>
          <w:rFonts w:ascii="TH SarabunIT๙" w:hAnsi="TH SarabunIT๙" w:cs="TH SarabunIT๙"/>
          <w:sz w:val="28"/>
        </w:rPr>
      </w:pPr>
    </w:p>
    <w:p w:rsidR="00247386" w:rsidRPr="008A3BD8" w:rsidRDefault="00247386" w:rsidP="0024738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0A177B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490D8B" w:rsidRPr="008A3BD8" w:rsidRDefault="007C61AD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</w:t>
      </w:r>
      <w:r w:rsidR="00236561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เสนอ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แนวคิดการพัฒนาหรือปรับปรุงงาน</w:t>
      </w:r>
      <w:r w:rsidR="00364DF5"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A20266" w:rsidRPr="008A3BD8" w:rsidRDefault="00490D8B" w:rsidP="00490D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364DF5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ระดับเชี่ยวชาญ</w:t>
      </w: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490D8B" w:rsidRPr="008A3BD8" w:rsidRDefault="00490D8B" w:rsidP="00490D8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(ตำแหน่งเลขที่</w:t>
      </w:r>
      <w:r w:rsidRPr="008A3BD8">
        <w:rPr>
          <w:rFonts w:ascii="TH SarabunIT๙" w:hAnsi="TH SarabunIT๙" w:cs="TH SarabunIT๙"/>
          <w:sz w:val="32"/>
          <w:szCs w:val="32"/>
        </w:rPr>
        <w:t>………….</w:t>
      </w:r>
      <w:r w:rsidRPr="008A3BD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20266" w:rsidRPr="008A3BD8" w:rsidRDefault="00490D8B" w:rsidP="00490D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AE08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ขอประเมินบุคคลเพื่อแต่งตั้งให้ดำรงตำแหน่ง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84245F" w:rsidRPr="008A3B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47386"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8A3B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:rsidR="006303EB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เรื่อ</w:t>
      </w:r>
      <w:r w:rsidR="006303EB" w:rsidRPr="008A3B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A20266" w:rsidRPr="008A3BD8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...........................</w:t>
      </w:r>
    </w:p>
    <w:p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หลักการและเหตุผล 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C61AD" w:rsidRPr="008A3BD8" w:rsidRDefault="007C61AD" w:rsidP="00490D8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E08D0" w:rsidRPr="008A3BD8" w:rsidRDefault="00AE08D0" w:rsidP="00AE08D0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A3B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7C61AD" w:rsidRPr="008A3BD8" w:rsidRDefault="007C61AD" w:rsidP="00490D8B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C61AD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</w:p>
    <w:p w:rsidR="007C61AD" w:rsidRPr="008A3BD8" w:rsidRDefault="007C61AD" w:rsidP="00490D8B">
      <w:pPr>
        <w:spacing w:after="0" w:line="240" w:lineRule="auto"/>
        <w:ind w:firstLine="5670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.................................................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C61AD" w:rsidRPr="008A3BD8" w:rsidRDefault="007C61AD" w:rsidP="00490D8B">
      <w:pPr>
        <w:spacing w:after="0" w:line="240" w:lineRule="auto"/>
        <w:ind w:firstLine="5954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8A3B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>ผู้ขอประเมิน</w:t>
      </w:r>
    </w:p>
    <w:p w:rsidR="00250D11" w:rsidRPr="008A3BD8" w:rsidRDefault="007C61AD" w:rsidP="00490D8B">
      <w:pPr>
        <w:spacing w:after="0" w:line="240" w:lineRule="auto"/>
        <w:ind w:firstLine="5103"/>
        <w:rPr>
          <w:rFonts w:ascii="TH SarabunIT๙" w:eastAsia="Calibri" w:hAnsi="TH SarabunIT๙" w:cs="TH SarabunIT๙"/>
          <w:sz w:val="32"/>
          <w:szCs w:val="32"/>
        </w:rPr>
      </w:pPr>
      <w:r w:rsidRPr="008A3B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A3BD8">
        <w:rPr>
          <w:rFonts w:ascii="TH SarabunIT๙" w:eastAsia="Calibri" w:hAnsi="TH SarabunIT๙" w:cs="TH SarabunIT๙"/>
          <w:sz w:val="32"/>
          <w:szCs w:val="32"/>
          <w:cs/>
        </w:rPr>
        <w:t xml:space="preserve">(วันที่) </w:t>
      </w:r>
      <w:r w:rsidRPr="008A3BD8">
        <w:rPr>
          <w:rFonts w:ascii="TH SarabunIT๙" w:eastAsia="Calibri" w:hAnsi="TH SarabunIT๙" w:cs="TH SarabunIT๙"/>
          <w:sz w:val="32"/>
          <w:szCs w:val="32"/>
        </w:rPr>
        <w:t>............../................/...............</w:t>
      </w:r>
    </w:p>
    <w:sectPr w:rsidR="00250D11" w:rsidRPr="008A3BD8" w:rsidSect="00EF7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D87" w:rsidRDefault="003E0D87" w:rsidP="00EF7A3F">
      <w:pPr>
        <w:spacing w:after="0" w:line="240" w:lineRule="auto"/>
      </w:pPr>
      <w:r>
        <w:separator/>
      </w:r>
    </w:p>
  </w:endnote>
  <w:endnote w:type="continuationSeparator" w:id="0">
    <w:p w:rsidR="003E0D87" w:rsidRDefault="003E0D87" w:rsidP="00EF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D8B" w:rsidRDefault="00490D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D8B" w:rsidRDefault="00490D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D8B" w:rsidRDefault="00490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D87" w:rsidRDefault="003E0D87" w:rsidP="00EF7A3F">
      <w:pPr>
        <w:spacing w:after="0" w:line="240" w:lineRule="auto"/>
      </w:pPr>
      <w:r>
        <w:separator/>
      </w:r>
    </w:p>
  </w:footnote>
  <w:footnote w:type="continuationSeparator" w:id="0">
    <w:p w:rsidR="003E0D87" w:rsidRDefault="003E0D87" w:rsidP="00EF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D8B" w:rsidRDefault="00490D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10459758"/>
      <w:docPartObj>
        <w:docPartGallery w:val="Page Numbers (Top of Page)"/>
        <w:docPartUnique/>
      </w:docPartObj>
    </w:sdtPr>
    <w:sdtEndPr/>
    <w:sdtContent>
      <w:p w:rsidR="00490D8B" w:rsidRPr="00EF7A3F" w:rsidRDefault="00241192" w:rsidP="00EF7A3F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F7A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490D8B" w:rsidRPr="00EF7A3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3552B" w:rsidRPr="0063552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EF7A3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D8B" w:rsidRDefault="00490D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FFD"/>
    <w:multiLevelType w:val="hybridMultilevel"/>
    <w:tmpl w:val="E7C408CE"/>
    <w:lvl w:ilvl="0" w:tplc="8F180BE0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612DB"/>
    <w:multiLevelType w:val="hybridMultilevel"/>
    <w:tmpl w:val="87F06C5C"/>
    <w:lvl w:ilvl="0" w:tplc="6254BA3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E17"/>
    <w:multiLevelType w:val="hybridMultilevel"/>
    <w:tmpl w:val="096E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D88"/>
    <w:multiLevelType w:val="hybridMultilevel"/>
    <w:tmpl w:val="63ECC0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C59"/>
    <w:rsid w:val="00010FDA"/>
    <w:rsid w:val="0001564F"/>
    <w:rsid w:val="00027683"/>
    <w:rsid w:val="00032035"/>
    <w:rsid w:val="00041904"/>
    <w:rsid w:val="00044D0C"/>
    <w:rsid w:val="00072E45"/>
    <w:rsid w:val="00080A32"/>
    <w:rsid w:val="000A177B"/>
    <w:rsid w:val="000A78E4"/>
    <w:rsid w:val="000C094C"/>
    <w:rsid w:val="000C2128"/>
    <w:rsid w:val="000D1FB5"/>
    <w:rsid w:val="000E7386"/>
    <w:rsid w:val="000F63BB"/>
    <w:rsid w:val="00105CAB"/>
    <w:rsid w:val="00112BAF"/>
    <w:rsid w:val="00125283"/>
    <w:rsid w:val="00125623"/>
    <w:rsid w:val="0015523C"/>
    <w:rsid w:val="00171FAE"/>
    <w:rsid w:val="0017583F"/>
    <w:rsid w:val="001827C4"/>
    <w:rsid w:val="00187E7C"/>
    <w:rsid w:val="001A29AA"/>
    <w:rsid w:val="001C6318"/>
    <w:rsid w:val="001E5889"/>
    <w:rsid w:val="001E6A12"/>
    <w:rsid w:val="001F09A7"/>
    <w:rsid w:val="001F55CE"/>
    <w:rsid w:val="00220634"/>
    <w:rsid w:val="00230575"/>
    <w:rsid w:val="00236561"/>
    <w:rsid w:val="00240236"/>
    <w:rsid w:val="00241192"/>
    <w:rsid w:val="00247386"/>
    <w:rsid w:val="00250D11"/>
    <w:rsid w:val="002571B6"/>
    <w:rsid w:val="002573BC"/>
    <w:rsid w:val="00262DFD"/>
    <w:rsid w:val="0027060B"/>
    <w:rsid w:val="00271C59"/>
    <w:rsid w:val="00294F2B"/>
    <w:rsid w:val="002A1C3B"/>
    <w:rsid w:val="002A3BFB"/>
    <w:rsid w:val="002B5214"/>
    <w:rsid w:val="002C541A"/>
    <w:rsid w:val="002E013D"/>
    <w:rsid w:val="002F5CEA"/>
    <w:rsid w:val="0031230B"/>
    <w:rsid w:val="00336CAE"/>
    <w:rsid w:val="00364DF5"/>
    <w:rsid w:val="00374FD5"/>
    <w:rsid w:val="00387FB9"/>
    <w:rsid w:val="00393C6B"/>
    <w:rsid w:val="0039514A"/>
    <w:rsid w:val="003A277E"/>
    <w:rsid w:val="003B5FC3"/>
    <w:rsid w:val="003E0D87"/>
    <w:rsid w:val="00400816"/>
    <w:rsid w:val="004147D9"/>
    <w:rsid w:val="00417274"/>
    <w:rsid w:val="00453CB8"/>
    <w:rsid w:val="00484DE9"/>
    <w:rsid w:val="00490A67"/>
    <w:rsid w:val="00490D8B"/>
    <w:rsid w:val="004C2C4B"/>
    <w:rsid w:val="004D3E45"/>
    <w:rsid w:val="004F2ED7"/>
    <w:rsid w:val="005163A4"/>
    <w:rsid w:val="005211AB"/>
    <w:rsid w:val="00537B5C"/>
    <w:rsid w:val="00545218"/>
    <w:rsid w:val="0057432B"/>
    <w:rsid w:val="0058723A"/>
    <w:rsid w:val="005A13FE"/>
    <w:rsid w:val="005A4793"/>
    <w:rsid w:val="005A7197"/>
    <w:rsid w:val="005E7DA1"/>
    <w:rsid w:val="006303EB"/>
    <w:rsid w:val="0063552B"/>
    <w:rsid w:val="00635EED"/>
    <w:rsid w:val="00645E3C"/>
    <w:rsid w:val="00652DF8"/>
    <w:rsid w:val="006530B6"/>
    <w:rsid w:val="00661EAA"/>
    <w:rsid w:val="006714A5"/>
    <w:rsid w:val="006A3C3B"/>
    <w:rsid w:val="006A4602"/>
    <w:rsid w:val="006C6A3F"/>
    <w:rsid w:val="007012DD"/>
    <w:rsid w:val="007111F9"/>
    <w:rsid w:val="00732358"/>
    <w:rsid w:val="0073271E"/>
    <w:rsid w:val="00732A3F"/>
    <w:rsid w:val="00754B68"/>
    <w:rsid w:val="0076255C"/>
    <w:rsid w:val="00763643"/>
    <w:rsid w:val="007735AC"/>
    <w:rsid w:val="00790C7B"/>
    <w:rsid w:val="00792A95"/>
    <w:rsid w:val="007A139A"/>
    <w:rsid w:val="007A5D22"/>
    <w:rsid w:val="007C11D3"/>
    <w:rsid w:val="007C61AD"/>
    <w:rsid w:val="007D6929"/>
    <w:rsid w:val="007F15B0"/>
    <w:rsid w:val="007F1AB2"/>
    <w:rsid w:val="00813D03"/>
    <w:rsid w:val="00814493"/>
    <w:rsid w:val="0083548B"/>
    <w:rsid w:val="0084245F"/>
    <w:rsid w:val="00844AD0"/>
    <w:rsid w:val="0085546A"/>
    <w:rsid w:val="00867933"/>
    <w:rsid w:val="00874216"/>
    <w:rsid w:val="008768A6"/>
    <w:rsid w:val="008802BD"/>
    <w:rsid w:val="00887D47"/>
    <w:rsid w:val="008A3BD8"/>
    <w:rsid w:val="008A7107"/>
    <w:rsid w:val="008A7F89"/>
    <w:rsid w:val="008C131E"/>
    <w:rsid w:val="008E5F71"/>
    <w:rsid w:val="008F367B"/>
    <w:rsid w:val="008F73AF"/>
    <w:rsid w:val="008F7755"/>
    <w:rsid w:val="00901E81"/>
    <w:rsid w:val="00921EE0"/>
    <w:rsid w:val="0092567C"/>
    <w:rsid w:val="00933C8F"/>
    <w:rsid w:val="00945BFC"/>
    <w:rsid w:val="00946BE9"/>
    <w:rsid w:val="0096023D"/>
    <w:rsid w:val="0097744F"/>
    <w:rsid w:val="00982CD7"/>
    <w:rsid w:val="00993EC1"/>
    <w:rsid w:val="009B0B2E"/>
    <w:rsid w:val="009C6C05"/>
    <w:rsid w:val="009D634A"/>
    <w:rsid w:val="009F2B5B"/>
    <w:rsid w:val="009F36CB"/>
    <w:rsid w:val="00A15FA6"/>
    <w:rsid w:val="00A20266"/>
    <w:rsid w:val="00A27A00"/>
    <w:rsid w:val="00A3600F"/>
    <w:rsid w:val="00A55654"/>
    <w:rsid w:val="00A90546"/>
    <w:rsid w:val="00AB619A"/>
    <w:rsid w:val="00AC6715"/>
    <w:rsid w:val="00AD25E3"/>
    <w:rsid w:val="00AD7C14"/>
    <w:rsid w:val="00AE05BA"/>
    <w:rsid w:val="00AE08D0"/>
    <w:rsid w:val="00AF1BEF"/>
    <w:rsid w:val="00B13543"/>
    <w:rsid w:val="00B14946"/>
    <w:rsid w:val="00B232CA"/>
    <w:rsid w:val="00B252B9"/>
    <w:rsid w:val="00B32DA0"/>
    <w:rsid w:val="00B53A98"/>
    <w:rsid w:val="00B54A41"/>
    <w:rsid w:val="00B61AA9"/>
    <w:rsid w:val="00B62B23"/>
    <w:rsid w:val="00B955AA"/>
    <w:rsid w:val="00BB6A95"/>
    <w:rsid w:val="00BC6A5D"/>
    <w:rsid w:val="00BD5B0B"/>
    <w:rsid w:val="00BE0452"/>
    <w:rsid w:val="00C2075D"/>
    <w:rsid w:val="00C51183"/>
    <w:rsid w:val="00C55943"/>
    <w:rsid w:val="00C60DA3"/>
    <w:rsid w:val="00C6536D"/>
    <w:rsid w:val="00C66AFF"/>
    <w:rsid w:val="00C676B9"/>
    <w:rsid w:val="00C71E0A"/>
    <w:rsid w:val="00C76F8A"/>
    <w:rsid w:val="00C903D6"/>
    <w:rsid w:val="00C90805"/>
    <w:rsid w:val="00C9523F"/>
    <w:rsid w:val="00CD12C5"/>
    <w:rsid w:val="00CE56D9"/>
    <w:rsid w:val="00CE7253"/>
    <w:rsid w:val="00CF3ABC"/>
    <w:rsid w:val="00D0098C"/>
    <w:rsid w:val="00D26AF4"/>
    <w:rsid w:val="00D51B6E"/>
    <w:rsid w:val="00D53E2E"/>
    <w:rsid w:val="00D7030B"/>
    <w:rsid w:val="00D73DDB"/>
    <w:rsid w:val="00D76B96"/>
    <w:rsid w:val="00DA7AD8"/>
    <w:rsid w:val="00DB35CF"/>
    <w:rsid w:val="00DC0644"/>
    <w:rsid w:val="00DE442B"/>
    <w:rsid w:val="00DF395C"/>
    <w:rsid w:val="00DF663E"/>
    <w:rsid w:val="00E01380"/>
    <w:rsid w:val="00E07505"/>
    <w:rsid w:val="00E14D59"/>
    <w:rsid w:val="00E31846"/>
    <w:rsid w:val="00E46D3A"/>
    <w:rsid w:val="00E51548"/>
    <w:rsid w:val="00E53084"/>
    <w:rsid w:val="00E5470A"/>
    <w:rsid w:val="00E65D91"/>
    <w:rsid w:val="00E671E7"/>
    <w:rsid w:val="00EF1816"/>
    <w:rsid w:val="00EF7A3F"/>
    <w:rsid w:val="00EF7D3E"/>
    <w:rsid w:val="00F033B1"/>
    <w:rsid w:val="00F22FAB"/>
    <w:rsid w:val="00F4620E"/>
    <w:rsid w:val="00F5409D"/>
    <w:rsid w:val="00F63ED0"/>
    <w:rsid w:val="00F71720"/>
    <w:rsid w:val="00F73BE2"/>
    <w:rsid w:val="00F91238"/>
    <w:rsid w:val="00FA74ED"/>
    <w:rsid w:val="00FD171A"/>
    <w:rsid w:val="00FD4EE4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982A8F"/>
  <w15:docId w15:val="{6083ADCF-7587-4192-8021-FBC3150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????"/>
    <w:basedOn w:val="a"/>
    <w:rsid w:val="001E5889"/>
    <w:pPr>
      <w:spacing w:after="0" w:line="240" w:lineRule="auto"/>
      <w:ind w:right="386"/>
    </w:pPr>
    <w:rPr>
      <w:rFonts w:ascii="Cordia New" w:eastAsia="Times New Roman" w:hAnsi="Cordia New" w:cs="Cordia New"/>
      <w:sz w:val="28"/>
    </w:rPr>
  </w:style>
  <w:style w:type="table" w:customStyle="1" w:styleId="1">
    <w:name w:val="เส้นตาราง1"/>
    <w:basedOn w:val="a1"/>
    <w:next w:val="a3"/>
    <w:uiPriority w:val="59"/>
    <w:unhideWhenUsed/>
    <w:rsid w:val="0096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320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A3F"/>
  </w:style>
  <w:style w:type="paragraph" w:styleId="a8">
    <w:name w:val="footer"/>
    <w:basedOn w:val="a"/>
    <w:link w:val="a9"/>
    <w:uiPriority w:val="99"/>
    <w:semiHidden/>
    <w:unhideWhenUsed/>
    <w:rsid w:val="00EF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F7A3F"/>
  </w:style>
  <w:style w:type="paragraph" w:styleId="aa">
    <w:name w:val="Balloon Text"/>
    <w:basedOn w:val="a"/>
    <w:link w:val="ab"/>
    <w:uiPriority w:val="99"/>
    <w:semiHidden/>
    <w:unhideWhenUsed/>
    <w:rsid w:val="00B955A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955A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5857-5082-401F-B33E-1908F65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6202</Words>
  <Characters>35354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UserPRO</cp:lastModifiedBy>
  <cp:revision>51</cp:revision>
  <cp:lastPrinted>2024-05-29T07:00:00Z</cp:lastPrinted>
  <dcterms:created xsi:type="dcterms:W3CDTF">2022-03-05T04:57:00Z</dcterms:created>
  <dcterms:modified xsi:type="dcterms:W3CDTF">2024-07-15T06:05:00Z</dcterms:modified>
</cp:coreProperties>
</file>